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8357" w14:textId="77777777" w:rsidR="00C714BB" w:rsidRDefault="00C714BB" w:rsidP="00C714BB">
      <w:pPr>
        <w:widowControl/>
        <w:shd w:val="clear" w:color="auto" w:fill="FFFFFF"/>
        <w:spacing w:before="100" w:beforeAutospacing="1" w:after="225" w:line="480" w:lineRule="auto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A23968">
        <w:rPr>
          <w:rFonts w:ascii="黑体" w:eastAsia="黑体" w:hAnsi="黑体" w:hint="eastAsia"/>
          <w:color w:val="000000"/>
          <w:kern w:val="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件</w:t>
      </w:r>
    </w:p>
    <w:p w14:paraId="31006B9C" w14:textId="77777777" w:rsidR="00C714BB" w:rsidRPr="00802CA5" w:rsidRDefault="00C714BB" w:rsidP="00C714BB">
      <w:pPr>
        <w:widowControl/>
        <w:shd w:val="clear" w:color="auto" w:fill="FFFFFF"/>
        <w:spacing w:before="100" w:beforeAutospacing="1" w:after="225" w:line="480" w:lineRule="auto"/>
        <w:jc w:val="center"/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</w:pPr>
      <w:r w:rsidRPr="00802CA5">
        <w:rPr>
          <w:rFonts w:ascii="方正小标宋简体" w:eastAsia="方正小标宋简体" w:hint="eastAsia"/>
          <w:color w:val="000000"/>
          <w:sz w:val="44"/>
          <w:szCs w:val="44"/>
        </w:rPr>
        <w:t>广州市2023年各区普通高考社会考生报名点</w:t>
      </w: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5"/>
        <w:gridCol w:w="3761"/>
        <w:gridCol w:w="1934"/>
      </w:tblGrid>
      <w:tr w:rsidR="00C714BB" w:rsidRPr="00A23968" w14:paraId="69D870A6" w14:textId="77777777" w:rsidTr="00C714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D12B0" w14:textId="77777777" w:rsidR="00C714BB" w:rsidRPr="00A23968" w:rsidRDefault="00C714BB" w:rsidP="005E7FD4">
            <w:pPr>
              <w:jc w:val="center"/>
              <w:rPr>
                <w:rFonts w:ascii="黑体" w:eastAsia="黑体" w:hAnsi="黑体"/>
              </w:rPr>
            </w:pPr>
            <w:r w:rsidRPr="00A23968">
              <w:rPr>
                <w:rFonts w:ascii="黑体" w:eastAsia="黑体" w:hAnsi="黑体" w:hint="eastAsia"/>
              </w:rPr>
              <w:t>广州市2023年各区普通高考社会考生报名点考区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32F407" w14:textId="77777777" w:rsidR="00C714BB" w:rsidRPr="00A23968" w:rsidRDefault="00C714BB" w:rsidP="005E7FD4">
            <w:pPr>
              <w:jc w:val="center"/>
              <w:rPr>
                <w:rFonts w:ascii="黑体" w:eastAsia="黑体" w:hAnsi="黑体"/>
              </w:rPr>
            </w:pPr>
            <w:r w:rsidRPr="00A23968">
              <w:rPr>
                <w:rFonts w:ascii="黑体" w:eastAsia="黑体" w:hAnsi="黑体" w:hint="eastAsia"/>
              </w:rPr>
              <w:t>社会报名点地址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C8A7C1" w14:textId="77777777" w:rsidR="00C714BB" w:rsidRPr="00A23968" w:rsidRDefault="00C714BB" w:rsidP="005E7FD4">
            <w:pPr>
              <w:jc w:val="center"/>
              <w:rPr>
                <w:rFonts w:ascii="黑体" w:eastAsia="黑体" w:hAnsi="黑体"/>
              </w:rPr>
            </w:pPr>
            <w:r w:rsidRPr="00A23968">
              <w:rPr>
                <w:rFonts w:ascii="黑体" w:eastAsia="黑体" w:hAnsi="黑体"/>
              </w:rPr>
              <w:t>联系电话</w:t>
            </w:r>
          </w:p>
        </w:tc>
      </w:tr>
      <w:tr w:rsidR="00C714BB" w:rsidRPr="00A23968" w14:paraId="7D77546C" w14:textId="77777777" w:rsidTr="00C714BB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692D5" w14:textId="77777777" w:rsidR="00C714BB" w:rsidRPr="00A23968" w:rsidRDefault="00C714BB" w:rsidP="005E7FD4">
            <w:proofErr w:type="gramStart"/>
            <w:r w:rsidRPr="00A23968">
              <w:t>荔</w:t>
            </w:r>
            <w:proofErr w:type="gramEnd"/>
            <w:r w:rsidRPr="00A23968">
              <w:t>湾区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1BB8E5" w14:textId="77777777" w:rsidR="00C714BB" w:rsidRPr="00A23968" w:rsidRDefault="00C714BB" w:rsidP="005E7FD4">
            <w:proofErr w:type="gramStart"/>
            <w:r w:rsidRPr="00A23968">
              <w:t>荔</w:t>
            </w:r>
            <w:proofErr w:type="gramEnd"/>
            <w:r w:rsidRPr="00A23968">
              <w:t>湾区多宝路</w:t>
            </w:r>
            <w:r w:rsidRPr="00A23968">
              <w:t>58</w:t>
            </w:r>
            <w:r w:rsidRPr="00A23968">
              <w:t>号</w:t>
            </w:r>
            <w:r w:rsidRPr="00A23968">
              <w:t>5</w:t>
            </w:r>
            <w:r w:rsidRPr="00A23968">
              <w:t>楼</w:t>
            </w:r>
            <w:r w:rsidRPr="00A23968">
              <w:t>509</w:t>
            </w:r>
            <w:r w:rsidRPr="00A23968">
              <w:t>室</w:t>
            </w:r>
            <w:r w:rsidRPr="00A23968">
              <w:t>(</w:t>
            </w:r>
            <w:proofErr w:type="gramStart"/>
            <w:r w:rsidRPr="00A23968">
              <w:t>荔</w:t>
            </w:r>
            <w:proofErr w:type="gramEnd"/>
            <w:r w:rsidRPr="00A23968">
              <w:t>湾区教育局大院内</w:t>
            </w:r>
            <w:r w:rsidRPr="00A23968">
              <w:t>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90CF8D" w14:textId="77777777" w:rsidR="00C714BB" w:rsidRPr="00A23968" w:rsidRDefault="00C714BB" w:rsidP="005E7FD4">
            <w:r w:rsidRPr="00A23968">
              <w:t>020-81930048</w:t>
            </w:r>
          </w:p>
        </w:tc>
      </w:tr>
      <w:tr w:rsidR="00C714BB" w:rsidRPr="00A23968" w14:paraId="7F6AD0C7" w14:textId="77777777" w:rsidTr="00C714BB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EAB58" w14:textId="77777777" w:rsidR="00C714BB" w:rsidRPr="00A23968" w:rsidRDefault="00C714BB" w:rsidP="005E7FD4">
            <w:r w:rsidRPr="00A23968">
              <w:t>越秀区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02F68" w14:textId="77777777" w:rsidR="00C714BB" w:rsidRPr="00A23968" w:rsidRDefault="00C714BB" w:rsidP="005E7FD4">
            <w:r w:rsidRPr="00A23968">
              <w:rPr>
                <w:rFonts w:hint="eastAsia"/>
              </w:rPr>
              <w:t>吉祥路</w:t>
            </w:r>
            <w:r w:rsidRPr="00A23968">
              <w:rPr>
                <w:rFonts w:hint="eastAsia"/>
              </w:rPr>
              <w:t>32</w:t>
            </w:r>
            <w:r w:rsidRPr="00A23968">
              <w:rPr>
                <w:rFonts w:hint="eastAsia"/>
              </w:rPr>
              <w:t>号</w:t>
            </w:r>
            <w:r w:rsidRPr="00A23968">
              <w:rPr>
                <w:rFonts w:hint="eastAsia"/>
              </w:rPr>
              <w:t>209</w:t>
            </w:r>
            <w:r w:rsidRPr="00A23968">
              <w:rPr>
                <w:rFonts w:hint="eastAsia"/>
              </w:rPr>
              <w:t>室</w:t>
            </w:r>
          </w:p>
        </w:tc>
        <w:tc>
          <w:tcPr>
            <w:tcW w:w="1934" w:type="dxa"/>
            <w:tcBorders>
              <w:top w:val="nil"/>
              <w:left w:val="nil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7537E" w14:textId="77777777" w:rsidR="00C714BB" w:rsidRPr="00A23968" w:rsidRDefault="00C714BB" w:rsidP="005E7FD4">
            <w:r w:rsidRPr="00A23968">
              <w:t>020-87678002</w:t>
            </w:r>
          </w:p>
        </w:tc>
      </w:tr>
      <w:tr w:rsidR="00C714BB" w:rsidRPr="00A23968" w14:paraId="665ED89E" w14:textId="77777777" w:rsidTr="00C714BB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8517D" w14:textId="77777777" w:rsidR="00C714BB" w:rsidRPr="00A23968" w:rsidRDefault="00C714BB" w:rsidP="005E7FD4">
            <w:r w:rsidRPr="00A23968">
              <w:t>海珠区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BAF12A" w14:textId="77777777" w:rsidR="00C714BB" w:rsidRPr="00A23968" w:rsidRDefault="00C714BB" w:rsidP="005E7FD4">
            <w:r w:rsidRPr="00A23968">
              <w:t>海珠区石榴岗路</w:t>
            </w:r>
            <w:r w:rsidRPr="00A23968">
              <w:t>488</w:t>
            </w:r>
            <w:r w:rsidRPr="00A23968">
              <w:t>号</w:t>
            </w:r>
            <w:r w:rsidRPr="00A23968">
              <w:rPr>
                <w:rFonts w:hint="eastAsia"/>
              </w:rPr>
              <w:t>一楼办事大厅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2C068" w14:textId="77777777" w:rsidR="00C714BB" w:rsidRPr="00A23968" w:rsidRDefault="00C714BB" w:rsidP="005E7FD4">
            <w:r w:rsidRPr="00A23968">
              <w:t>020-84472554</w:t>
            </w:r>
          </w:p>
          <w:p w14:paraId="585C420D" w14:textId="77777777" w:rsidR="00C714BB" w:rsidRPr="00A23968" w:rsidRDefault="00C714BB" w:rsidP="005E7FD4">
            <w:r w:rsidRPr="00A23968">
              <w:t>020-84479901</w:t>
            </w:r>
          </w:p>
        </w:tc>
      </w:tr>
      <w:tr w:rsidR="00C714BB" w:rsidRPr="00A23968" w14:paraId="2D031A44" w14:textId="77777777" w:rsidTr="00C714B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A914D1" w14:textId="77777777" w:rsidR="00C714BB" w:rsidRPr="00A23968" w:rsidRDefault="00C714BB" w:rsidP="005E7FD4">
            <w:r w:rsidRPr="00A23968">
              <w:t>天河区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07395" w14:textId="77777777" w:rsidR="00C714BB" w:rsidRPr="00A23968" w:rsidRDefault="00C714BB" w:rsidP="005E7FD4">
            <w:r w:rsidRPr="00A23968">
              <w:rPr>
                <w:rFonts w:hint="eastAsia"/>
              </w:rPr>
              <w:t>1</w:t>
            </w:r>
            <w:r w:rsidRPr="00A23968">
              <w:t>1</w:t>
            </w:r>
            <w:r w:rsidRPr="00A23968">
              <w:rPr>
                <w:rFonts w:hint="eastAsia"/>
              </w:rPr>
              <w:t>月</w:t>
            </w:r>
            <w:r w:rsidRPr="00A23968">
              <w:rPr>
                <w:rFonts w:hint="eastAsia"/>
              </w:rPr>
              <w:t>1</w:t>
            </w:r>
            <w:r w:rsidRPr="00A23968">
              <w:rPr>
                <w:rFonts w:hint="eastAsia"/>
              </w:rPr>
              <w:t>日至</w:t>
            </w:r>
            <w:r w:rsidRPr="00A23968">
              <w:rPr>
                <w:rFonts w:hint="eastAsia"/>
              </w:rPr>
              <w:t>1</w:t>
            </w:r>
            <w:r w:rsidRPr="00A23968">
              <w:t>1</w:t>
            </w:r>
            <w:r w:rsidRPr="00A23968">
              <w:rPr>
                <w:rFonts w:hint="eastAsia"/>
              </w:rPr>
              <w:t>日：天河</w:t>
            </w:r>
            <w:proofErr w:type="gramStart"/>
            <w:r w:rsidRPr="00A23968">
              <w:rPr>
                <w:rFonts w:hint="eastAsia"/>
              </w:rPr>
              <w:t>区科韵中路</w:t>
            </w:r>
            <w:proofErr w:type="gramEnd"/>
            <w:r w:rsidRPr="00A23968">
              <w:t>13</w:t>
            </w:r>
            <w:r w:rsidRPr="00A23968">
              <w:rPr>
                <w:rFonts w:hint="eastAsia"/>
              </w:rPr>
              <w:t>号（天河电大）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F1D47" w14:textId="77777777" w:rsidR="00C714BB" w:rsidRPr="00A23968" w:rsidRDefault="00C714BB" w:rsidP="005E7FD4">
            <w:r w:rsidRPr="00A23968">
              <w:t>020-38622793</w:t>
            </w:r>
          </w:p>
        </w:tc>
      </w:tr>
      <w:tr w:rsidR="00C714BB" w:rsidRPr="00A23968" w14:paraId="35573181" w14:textId="77777777" w:rsidTr="00C714BB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364A3" w14:textId="77777777" w:rsidR="00C714BB" w:rsidRPr="00A23968" w:rsidRDefault="00C714BB" w:rsidP="005E7FD4"/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8BB6C" w14:textId="77777777" w:rsidR="00C714BB" w:rsidRPr="00A23968" w:rsidRDefault="00C714BB" w:rsidP="005E7FD4">
            <w:r w:rsidRPr="00A23968">
              <w:rPr>
                <w:rFonts w:hint="eastAsia"/>
              </w:rPr>
              <w:t>1</w:t>
            </w:r>
            <w:r w:rsidRPr="00A23968">
              <w:t>1</w:t>
            </w:r>
            <w:r w:rsidRPr="00A23968">
              <w:rPr>
                <w:rFonts w:hint="eastAsia"/>
              </w:rPr>
              <w:t>月</w:t>
            </w:r>
            <w:r w:rsidRPr="00A23968">
              <w:rPr>
                <w:rFonts w:hint="eastAsia"/>
              </w:rPr>
              <w:t>1</w:t>
            </w:r>
            <w:r w:rsidRPr="00A23968">
              <w:t>1</w:t>
            </w:r>
            <w:r w:rsidRPr="00A23968">
              <w:rPr>
                <w:rFonts w:hint="eastAsia"/>
              </w:rPr>
              <w:t>日以后：天河区天府路</w:t>
            </w:r>
            <w:r w:rsidRPr="00A23968">
              <w:rPr>
                <w:rFonts w:hint="eastAsia"/>
              </w:rPr>
              <w:t>1</w:t>
            </w:r>
            <w:r w:rsidRPr="00A23968">
              <w:rPr>
                <w:rFonts w:hint="eastAsia"/>
              </w:rPr>
              <w:t>号区政府大院</w:t>
            </w:r>
            <w:r w:rsidRPr="00A23968">
              <w:rPr>
                <w:rFonts w:hint="eastAsia"/>
              </w:rPr>
              <w:t>4</w:t>
            </w:r>
            <w:r w:rsidRPr="00A23968">
              <w:rPr>
                <w:rFonts w:hint="eastAsia"/>
              </w:rPr>
              <w:t>号楼</w:t>
            </w:r>
            <w:r w:rsidRPr="00A23968">
              <w:t>3001</w:t>
            </w:r>
            <w:r w:rsidRPr="00A23968">
              <w:rPr>
                <w:rFonts w:hint="eastAsia"/>
              </w:rPr>
              <w:t>旁边</w:t>
            </w:r>
          </w:p>
        </w:tc>
        <w:tc>
          <w:tcPr>
            <w:tcW w:w="19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B01F8" w14:textId="77777777" w:rsidR="00C714BB" w:rsidRPr="00A23968" w:rsidRDefault="00C714BB" w:rsidP="005E7FD4"/>
        </w:tc>
      </w:tr>
      <w:tr w:rsidR="00C714BB" w:rsidRPr="00A23968" w14:paraId="6E56123E" w14:textId="77777777" w:rsidTr="00C714B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2F45B" w14:textId="77777777" w:rsidR="00C714BB" w:rsidRPr="00A23968" w:rsidRDefault="00C714BB" w:rsidP="005E7FD4">
            <w:r w:rsidRPr="00A23968">
              <w:t>白云区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546BD" w14:textId="77777777" w:rsidR="00C714BB" w:rsidRPr="00A23968" w:rsidRDefault="00C714BB" w:rsidP="005E7FD4">
            <w:r w:rsidRPr="00A23968">
              <w:rPr>
                <w:rFonts w:hint="eastAsia"/>
              </w:rPr>
              <w:t>1</w:t>
            </w:r>
            <w:r w:rsidRPr="00A23968">
              <w:t>1</w:t>
            </w:r>
            <w:r w:rsidRPr="00A23968">
              <w:rPr>
                <w:rFonts w:hint="eastAsia"/>
              </w:rPr>
              <w:t>月</w:t>
            </w:r>
            <w:r w:rsidRPr="00A23968">
              <w:rPr>
                <w:rFonts w:hint="eastAsia"/>
              </w:rPr>
              <w:t>1</w:t>
            </w:r>
            <w:r w:rsidRPr="00A23968">
              <w:rPr>
                <w:rFonts w:hint="eastAsia"/>
              </w:rPr>
              <w:t>日至</w:t>
            </w:r>
            <w:r w:rsidRPr="00A23968">
              <w:rPr>
                <w:rFonts w:hint="eastAsia"/>
              </w:rPr>
              <w:t>1</w:t>
            </w:r>
            <w:r w:rsidRPr="00A23968">
              <w:t>1</w:t>
            </w:r>
            <w:r w:rsidRPr="00A23968">
              <w:rPr>
                <w:rFonts w:hint="eastAsia"/>
              </w:rPr>
              <w:t>日：白云区</w:t>
            </w:r>
            <w:proofErr w:type="gramStart"/>
            <w:r w:rsidRPr="00A23968">
              <w:rPr>
                <w:rFonts w:hint="eastAsia"/>
              </w:rPr>
              <w:t>金钟横路</w:t>
            </w:r>
            <w:proofErr w:type="gramEnd"/>
            <w:r w:rsidRPr="00A23968">
              <w:rPr>
                <w:rFonts w:hint="eastAsia"/>
              </w:rPr>
              <w:t>白兰二街</w:t>
            </w:r>
            <w:r w:rsidRPr="00A23968">
              <w:rPr>
                <w:rFonts w:hint="eastAsia"/>
              </w:rPr>
              <w:t>18</w:t>
            </w:r>
            <w:r w:rsidRPr="00A23968">
              <w:rPr>
                <w:rFonts w:hint="eastAsia"/>
              </w:rPr>
              <w:t>号少年宫内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787EB" w14:textId="77777777" w:rsidR="00C714BB" w:rsidRPr="00A23968" w:rsidRDefault="00C714BB" w:rsidP="005E7FD4">
            <w:r w:rsidRPr="00A23968">
              <w:t>020-86376815</w:t>
            </w:r>
          </w:p>
        </w:tc>
      </w:tr>
      <w:tr w:rsidR="00C714BB" w:rsidRPr="00A23968" w14:paraId="08747679" w14:textId="77777777" w:rsidTr="00C714BB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6C67D" w14:textId="77777777" w:rsidR="00C714BB" w:rsidRPr="00A23968" w:rsidRDefault="00C714BB" w:rsidP="005E7FD4"/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98DE3" w14:textId="77777777" w:rsidR="00C714BB" w:rsidRPr="00A23968" w:rsidRDefault="00C714BB" w:rsidP="005E7FD4">
            <w:r w:rsidRPr="00A23968">
              <w:rPr>
                <w:rFonts w:hint="eastAsia"/>
              </w:rPr>
              <w:t>1</w:t>
            </w:r>
            <w:r w:rsidRPr="00A23968">
              <w:t>1</w:t>
            </w:r>
            <w:r w:rsidRPr="00A23968">
              <w:rPr>
                <w:rFonts w:hint="eastAsia"/>
              </w:rPr>
              <w:t>月</w:t>
            </w:r>
            <w:r w:rsidRPr="00A23968">
              <w:rPr>
                <w:rFonts w:hint="eastAsia"/>
              </w:rPr>
              <w:t>1</w:t>
            </w:r>
            <w:r w:rsidRPr="00A23968">
              <w:t>1</w:t>
            </w:r>
            <w:r w:rsidRPr="00A23968">
              <w:rPr>
                <w:rFonts w:hint="eastAsia"/>
              </w:rPr>
              <w:t>日以后：白云大道南</w:t>
            </w:r>
            <w:r w:rsidRPr="00A23968">
              <w:rPr>
                <w:rFonts w:hint="eastAsia"/>
              </w:rPr>
              <w:t>383</w:t>
            </w:r>
            <w:r w:rsidRPr="00A23968">
              <w:rPr>
                <w:rFonts w:hint="eastAsia"/>
              </w:rPr>
              <w:t>号，白云区教育局政务服务中心</w:t>
            </w:r>
          </w:p>
        </w:tc>
        <w:tc>
          <w:tcPr>
            <w:tcW w:w="19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52DA2" w14:textId="77777777" w:rsidR="00C714BB" w:rsidRPr="00A23968" w:rsidRDefault="00C714BB" w:rsidP="005E7FD4"/>
        </w:tc>
      </w:tr>
      <w:tr w:rsidR="00C714BB" w:rsidRPr="00A23968" w14:paraId="6E037213" w14:textId="77777777" w:rsidTr="00C714B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F1B288" w14:textId="77777777" w:rsidR="00C714BB" w:rsidRPr="00A23968" w:rsidRDefault="00C714BB" w:rsidP="005E7FD4">
            <w:r w:rsidRPr="00A23968">
              <w:t>黄埔区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5AFC8D" w14:textId="77777777" w:rsidR="00C714BB" w:rsidRPr="00A23968" w:rsidRDefault="00C714BB" w:rsidP="005E7FD4">
            <w:r w:rsidRPr="00A23968">
              <w:rPr>
                <w:rFonts w:hint="eastAsia"/>
              </w:rPr>
              <w:t>黄埔区社会治理综合服务中心（黄埔区水西路</w:t>
            </w:r>
            <w:r w:rsidRPr="00A23968">
              <w:rPr>
                <w:rFonts w:hint="eastAsia"/>
              </w:rPr>
              <w:t>12</w:t>
            </w:r>
            <w:r w:rsidRPr="00A23968">
              <w:rPr>
                <w:rFonts w:hint="eastAsia"/>
              </w:rPr>
              <w:t>号行政执法综合楼）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76B7E" w14:textId="77777777" w:rsidR="00C714BB" w:rsidRPr="00A23968" w:rsidRDefault="00C714BB" w:rsidP="005E7FD4">
            <w:r w:rsidRPr="00A23968">
              <w:t>020-82509736</w:t>
            </w:r>
          </w:p>
        </w:tc>
      </w:tr>
      <w:tr w:rsidR="00C714BB" w:rsidRPr="00A23968" w14:paraId="2AF9FB24" w14:textId="77777777" w:rsidTr="00C714B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C30AD" w14:textId="77777777" w:rsidR="00C714BB" w:rsidRPr="00A23968" w:rsidRDefault="00C714BB" w:rsidP="005E7FD4">
            <w:proofErr w:type="gramStart"/>
            <w:r w:rsidRPr="00A23968">
              <w:t>番禺区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24145F" w14:textId="77777777" w:rsidR="00C714BB" w:rsidRPr="00A23968" w:rsidRDefault="00C714BB" w:rsidP="005E7FD4">
            <w:r w:rsidRPr="00A23968">
              <w:t>番禺区市桥清河东路</w:t>
            </w:r>
            <w:r w:rsidRPr="00A23968">
              <w:t>319</w:t>
            </w:r>
            <w:r w:rsidRPr="00A23968">
              <w:t>号东副楼</w:t>
            </w:r>
            <w:r w:rsidRPr="00A23968">
              <w:t>502</w:t>
            </w:r>
            <w:r w:rsidRPr="00A23968">
              <w:t>室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E4AD8" w14:textId="77777777" w:rsidR="00C714BB" w:rsidRPr="00A23968" w:rsidRDefault="00C714BB" w:rsidP="005E7FD4">
            <w:r w:rsidRPr="00A23968">
              <w:t>020-84641646</w:t>
            </w:r>
          </w:p>
        </w:tc>
      </w:tr>
      <w:tr w:rsidR="00C714BB" w:rsidRPr="00A23968" w14:paraId="6B1B98B0" w14:textId="77777777" w:rsidTr="00C714B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24502B" w14:textId="77777777" w:rsidR="00C714BB" w:rsidRPr="00A23968" w:rsidRDefault="00C714BB" w:rsidP="005E7FD4">
            <w:r w:rsidRPr="00A23968">
              <w:t>花都区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47563" w14:textId="77777777" w:rsidR="00C714BB" w:rsidRPr="00A23968" w:rsidRDefault="00C714BB" w:rsidP="005E7FD4">
            <w:r w:rsidRPr="00A23968">
              <w:rPr>
                <w:rFonts w:hint="eastAsia"/>
              </w:rPr>
              <w:t>花都区花城街公益路</w:t>
            </w:r>
            <w:r w:rsidRPr="00A23968">
              <w:rPr>
                <w:rFonts w:hint="eastAsia"/>
              </w:rPr>
              <w:t>33</w:t>
            </w:r>
            <w:r w:rsidRPr="00A23968">
              <w:rPr>
                <w:rFonts w:hint="eastAsia"/>
              </w:rPr>
              <w:t>号政府综合楼</w:t>
            </w:r>
            <w:r w:rsidRPr="00A23968">
              <w:rPr>
                <w:rFonts w:hint="eastAsia"/>
              </w:rPr>
              <w:t>602</w:t>
            </w:r>
            <w:proofErr w:type="gramStart"/>
            <w:r w:rsidRPr="00A23968">
              <w:rPr>
                <w:rFonts w:hint="eastAsia"/>
              </w:rPr>
              <w:t>招考办</w:t>
            </w:r>
            <w:proofErr w:type="gramEnd"/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B822CC" w14:textId="77777777" w:rsidR="00C714BB" w:rsidRPr="00A23968" w:rsidRDefault="00C714BB" w:rsidP="005E7FD4">
            <w:r w:rsidRPr="00A23968">
              <w:t>020-36898748</w:t>
            </w:r>
          </w:p>
        </w:tc>
      </w:tr>
      <w:tr w:rsidR="00C714BB" w:rsidRPr="00A23968" w14:paraId="77965FFD" w14:textId="77777777" w:rsidTr="00C714B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D9B11" w14:textId="77777777" w:rsidR="00C714BB" w:rsidRPr="00A23968" w:rsidRDefault="00C714BB" w:rsidP="005E7FD4">
            <w:r w:rsidRPr="00A23968">
              <w:t>南沙区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F289DB" w14:textId="77777777" w:rsidR="00C714BB" w:rsidRPr="00A23968" w:rsidRDefault="00C714BB" w:rsidP="005E7FD4">
            <w:r w:rsidRPr="00A23968">
              <w:rPr>
                <w:rFonts w:hint="eastAsia"/>
              </w:rPr>
              <w:t>南沙区进港大道</w:t>
            </w:r>
            <w:r w:rsidRPr="00A23968">
              <w:rPr>
                <w:rFonts w:hint="eastAsia"/>
              </w:rPr>
              <w:t>466</w:t>
            </w:r>
            <w:r w:rsidRPr="00A23968">
              <w:rPr>
                <w:rFonts w:hint="eastAsia"/>
              </w:rPr>
              <w:t>号之二传媒大厦一楼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F769D" w14:textId="77777777" w:rsidR="00C714BB" w:rsidRPr="00A23968" w:rsidRDefault="00C714BB" w:rsidP="005E7FD4">
            <w:r w:rsidRPr="00A23968">
              <w:t>020-39050023</w:t>
            </w:r>
          </w:p>
        </w:tc>
      </w:tr>
      <w:tr w:rsidR="00C714BB" w:rsidRPr="00A23968" w14:paraId="72FD9CAB" w14:textId="77777777" w:rsidTr="00C714B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D6FE2" w14:textId="77777777" w:rsidR="00C714BB" w:rsidRPr="00A23968" w:rsidRDefault="00C714BB" w:rsidP="005E7FD4">
            <w:r w:rsidRPr="00A23968">
              <w:t>从化区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A1E6C" w14:textId="77777777" w:rsidR="00C714BB" w:rsidRPr="00A23968" w:rsidRDefault="00C714BB" w:rsidP="005E7FD4">
            <w:r w:rsidRPr="00A23968">
              <w:t>从化区街口街西宁东路</w:t>
            </w:r>
            <w:r w:rsidRPr="00A23968">
              <w:t>21</w:t>
            </w:r>
            <w:r w:rsidRPr="00A23968">
              <w:t>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DEF9A" w14:textId="77777777" w:rsidR="00C714BB" w:rsidRPr="00A23968" w:rsidRDefault="00C714BB" w:rsidP="005E7FD4">
            <w:r w:rsidRPr="00A23968">
              <w:t>020-87930461</w:t>
            </w:r>
          </w:p>
        </w:tc>
      </w:tr>
      <w:tr w:rsidR="00C714BB" w:rsidRPr="00A23968" w14:paraId="74DA11F0" w14:textId="77777777" w:rsidTr="00C714B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702F08" w14:textId="77777777" w:rsidR="00C714BB" w:rsidRPr="00A23968" w:rsidRDefault="00C714BB" w:rsidP="005E7FD4">
            <w:r w:rsidRPr="00A23968">
              <w:t>增城区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8F065" w14:textId="77777777" w:rsidR="00C714BB" w:rsidRPr="00A23968" w:rsidRDefault="00C714BB" w:rsidP="005E7FD4">
            <w:r w:rsidRPr="00A23968">
              <w:t>增城区</w:t>
            </w:r>
            <w:proofErr w:type="gramStart"/>
            <w:r w:rsidRPr="00A23968">
              <w:t>荔</w:t>
            </w:r>
            <w:proofErr w:type="gramEnd"/>
            <w:r w:rsidRPr="00A23968">
              <w:t>城街</w:t>
            </w:r>
            <w:proofErr w:type="gramStart"/>
            <w:r w:rsidRPr="00A23968">
              <w:t>挂绿街西四</w:t>
            </w:r>
            <w:proofErr w:type="gramEnd"/>
            <w:r w:rsidRPr="00A23968">
              <w:t>巷</w:t>
            </w:r>
            <w:r w:rsidRPr="00A23968">
              <w:rPr>
                <w:rFonts w:hint="eastAsia"/>
              </w:rPr>
              <w:t>1</w:t>
            </w:r>
            <w:r w:rsidRPr="00A23968">
              <w:rPr>
                <w:rFonts w:hint="eastAsia"/>
              </w:rPr>
              <w:t>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B05CA" w14:textId="77777777" w:rsidR="00C714BB" w:rsidRPr="00A23968" w:rsidRDefault="00C714BB" w:rsidP="005E7FD4">
            <w:r w:rsidRPr="00A23968">
              <w:t>020-82748666</w:t>
            </w:r>
          </w:p>
        </w:tc>
      </w:tr>
    </w:tbl>
    <w:p w14:paraId="742FA5B7" w14:textId="77777777" w:rsidR="00485DAD" w:rsidRDefault="00485DAD"/>
    <w:sectPr w:rsidR="00485DAD">
      <w:pgSz w:w="11906" w:h="16838"/>
      <w:pgMar w:top="2098" w:right="1588" w:bottom="209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BB"/>
    <w:rsid w:val="00073C6D"/>
    <w:rsid w:val="000E7C91"/>
    <w:rsid w:val="000F740F"/>
    <w:rsid w:val="0014726B"/>
    <w:rsid w:val="00174262"/>
    <w:rsid w:val="001B57AE"/>
    <w:rsid w:val="0032400C"/>
    <w:rsid w:val="003E13EE"/>
    <w:rsid w:val="00454FFA"/>
    <w:rsid w:val="00485DAD"/>
    <w:rsid w:val="004F5F09"/>
    <w:rsid w:val="00523630"/>
    <w:rsid w:val="005421D1"/>
    <w:rsid w:val="00600313"/>
    <w:rsid w:val="006C5931"/>
    <w:rsid w:val="007165D5"/>
    <w:rsid w:val="007431C1"/>
    <w:rsid w:val="007655E9"/>
    <w:rsid w:val="007B3FFD"/>
    <w:rsid w:val="007B770D"/>
    <w:rsid w:val="007D4C54"/>
    <w:rsid w:val="00800F2C"/>
    <w:rsid w:val="008658F6"/>
    <w:rsid w:val="008A68BE"/>
    <w:rsid w:val="008C75B9"/>
    <w:rsid w:val="00904559"/>
    <w:rsid w:val="009D2EFF"/>
    <w:rsid w:val="00A23566"/>
    <w:rsid w:val="00A23E74"/>
    <w:rsid w:val="00A97420"/>
    <w:rsid w:val="00AF2868"/>
    <w:rsid w:val="00B308F4"/>
    <w:rsid w:val="00B53E6B"/>
    <w:rsid w:val="00B879FA"/>
    <w:rsid w:val="00BE772A"/>
    <w:rsid w:val="00C36AD1"/>
    <w:rsid w:val="00C631BE"/>
    <w:rsid w:val="00C714BB"/>
    <w:rsid w:val="00CB2288"/>
    <w:rsid w:val="00D63E75"/>
    <w:rsid w:val="00D67CC8"/>
    <w:rsid w:val="00D76210"/>
    <w:rsid w:val="00DD0C3F"/>
    <w:rsid w:val="00DD2AB3"/>
    <w:rsid w:val="00E3344A"/>
    <w:rsid w:val="00E94277"/>
    <w:rsid w:val="00EA57F8"/>
    <w:rsid w:val="00EB433B"/>
    <w:rsid w:val="00EC4176"/>
    <w:rsid w:val="00F71467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FBA2"/>
  <w15:chartTrackingRefBased/>
  <w15:docId w15:val="{0945F812-6803-4059-9604-2C61A8C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2022-11-07T12:20:00Z</dcterms:created>
  <dcterms:modified xsi:type="dcterms:W3CDTF">2022-11-07T12:21:00Z</dcterms:modified>
</cp:coreProperties>
</file>